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EC14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17363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E478AD" w14:textId="77777777" w:rsidR="003965D0" w:rsidRDefault="003965D0" w:rsidP="003965D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農作業入門講座　受講申込書</w:t>
      </w:r>
    </w:p>
    <w:p w14:paraId="43F66B46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7E41E2" w14:textId="5C575706" w:rsidR="003965D0" w:rsidRDefault="003965D0" w:rsidP="003965D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山ノ内町役場</w:t>
      </w:r>
      <w:r w:rsidR="006A2A64">
        <w:rPr>
          <w:rFonts w:ascii="HG丸ｺﾞｼｯｸM-PRO" w:eastAsia="HG丸ｺﾞｼｯｸM-PRO" w:hAnsi="HG丸ｺﾞｼｯｸM-PRO" w:hint="eastAsia"/>
          <w:sz w:val="24"/>
          <w:szCs w:val="24"/>
        </w:rPr>
        <w:t>農林</w:t>
      </w:r>
      <w:r w:rsidR="00F0517C">
        <w:rPr>
          <w:rFonts w:ascii="HG丸ｺﾞｼｯｸM-PRO" w:eastAsia="HG丸ｺﾞｼｯｸM-PRO" w:hAnsi="HG丸ｺﾞｼｯｸM-PRO" w:hint="eastAsia"/>
          <w:sz w:val="24"/>
          <w:szCs w:val="24"/>
        </w:rPr>
        <w:t>振興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課農業振興係　あて</w:t>
      </w:r>
    </w:p>
    <w:p w14:paraId="09B252B2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1B371B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1DC260" w14:textId="77777777" w:rsidR="003965D0" w:rsidRDefault="003965D0" w:rsidP="003965D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私は、農作業入門講座開催要領の内容を承諾したうえで、次のとおり受講を申し込みます。</w:t>
      </w:r>
    </w:p>
    <w:p w14:paraId="44B6C639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3965D0" w14:paraId="44079F26" w14:textId="77777777" w:rsidTr="00E906DD">
        <w:trPr>
          <w:trHeight w:val="10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162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65D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525440000"/>
              </w:rPr>
              <w:t>申込</w:t>
            </w:r>
            <w:r w:rsidRPr="00396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2544000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BCED" w14:textId="7BAC5B7A" w:rsidR="003965D0" w:rsidRDefault="003965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</w:t>
            </w:r>
            <w:r w:rsidR="001018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F0517C" w14:paraId="3B7F565F" w14:textId="77777777" w:rsidTr="00D045BC">
        <w:trPr>
          <w:trHeight w:val="5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71407B" w14:textId="77777777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9F02B" w14:textId="50B4DD09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517C" w14:paraId="66D42461" w14:textId="77777777" w:rsidTr="00EE0BAE">
        <w:trPr>
          <w:trHeight w:val="977"/>
        </w:trPr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4F8F" w14:textId="77777777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65D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525439999"/>
              </w:rPr>
              <w:t xml:space="preserve">氏　</w:t>
            </w:r>
            <w:r w:rsidRPr="00396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25439999"/>
              </w:rPr>
              <w:t>名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08A" w14:textId="516CFE7A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965D0" w14:paraId="13A1D386" w14:textId="77777777" w:rsidTr="00E906DD">
        <w:trPr>
          <w:trHeight w:val="10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8A8F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8151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（　　　才）</w:t>
            </w:r>
          </w:p>
        </w:tc>
      </w:tr>
      <w:tr w:rsidR="003965D0" w14:paraId="18136CAF" w14:textId="77777777" w:rsidTr="00E906DD">
        <w:trPr>
          <w:trHeight w:val="9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004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65D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525439998"/>
              </w:rPr>
              <w:t xml:space="preserve">住　</w:t>
            </w:r>
            <w:r w:rsidRPr="00396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25439998"/>
              </w:rPr>
              <w:t>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61B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965D0" w14:paraId="0B0F45E9" w14:textId="77777777" w:rsidTr="00E906DD">
        <w:trPr>
          <w:trHeight w:val="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2501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14:paraId="10C17062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（緊急連絡先）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AFC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7294BCC" w14:textId="25155340" w:rsidR="00D56AF2" w:rsidRPr="00383F97" w:rsidRDefault="003965D0" w:rsidP="00383F97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※ご記入いただきました個人情報は、受講確認及び保険加入等運営に関する業務にのみ利用します。</w:t>
      </w:r>
    </w:p>
    <w:sectPr w:rsidR="00D56AF2" w:rsidRPr="00383F97" w:rsidSect="003965D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F542" w14:textId="77777777" w:rsidR="00FD4EEF" w:rsidRDefault="00FD4EEF" w:rsidP="00FD4EEF">
      <w:r>
        <w:separator/>
      </w:r>
    </w:p>
  </w:endnote>
  <w:endnote w:type="continuationSeparator" w:id="0">
    <w:p w14:paraId="671CBFBA" w14:textId="77777777" w:rsidR="00FD4EEF" w:rsidRDefault="00FD4EEF" w:rsidP="00FD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8299" w14:textId="77777777" w:rsidR="00FD4EEF" w:rsidRDefault="00FD4EEF" w:rsidP="00FD4EEF">
      <w:r>
        <w:separator/>
      </w:r>
    </w:p>
  </w:footnote>
  <w:footnote w:type="continuationSeparator" w:id="0">
    <w:p w14:paraId="039D4F50" w14:textId="77777777" w:rsidR="00FD4EEF" w:rsidRDefault="00FD4EEF" w:rsidP="00FD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D0"/>
    <w:rsid w:val="0010184B"/>
    <w:rsid w:val="00383F97"/>
    <w:rsid w:val="003965D0"/>
    <w:rsid w:val="006A2A64"/>
    <w:rsid w:val="007419DE"/>
    <w:rsid w:val="00AA68D0"/>
    <w:rsid w:val="00D56AF2"/>
    <w:rsid w:val="00E906DD"/>
    <w:rsid w:val="00F0517C"/>
    <w:rsid w:val="00F360AA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0D6200"/>
  <w15:chartTrackingRefBased/>
  <w15:docId w15:val="{5A1C05AE-2867-436A-9478-8F57B6A3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965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3965D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965D0"/>
    <w:rPr>
      <w:i/>
      <w:iCs/>
    </w:rPr>
  </w:style>
  <w:style w:type="paragraph" w:styleId="a5">
    <w:name w:val="header"/>
    <w:basedOn w:val="a"/>
    <w:link w:val="a6"/>
    <w:uiPriority w:val="99"/>
    <w:unhideWhenUsed/>
    <w:rsid w:val="00FD4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4EEF"/>
  </w:style>
  <w:style w:type="paragraph" w:styleId="a7">
    <w:name w:val="footer"/>
    <w:basedOn w:val="a"/>
    <w:link w:val="a8"/>
    <w:uiPriority w:val="99"/>
    <w:unhideWhenUsed/>
    <w:rsid w:val="00FD4E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政志</dc:creator>
  <cp:keywords/>
  <dc:description/>
  <cp:lastModifiedBy>荒井 颯太</cp:lastModifiedBy>
  <cp:revision>10</cp:revision>
  <cp:lastPrinted>2025-04-30T00:12:00Z</cp:lastPrinted>
  <dcterms:created xsi:type="dcterms:W3CDTF">2022-05-02T05:34:00Z</dcterms:created>
  <dcterms:modified xsi:type="dcterms:W3CDTF">2026-04-13T02:57:00Z</dcterms:modified>
</cp:coreProperties>
</file>